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C54" w:rsidRDefault="00655C54">
      <w:r>
        <w:t>Use nfs VLT-ed by nfsu360 to install this script. If want it simple just copy paste global folder from the zip to your game directory (where your game exe is present). Script gives you option to install your required modification.</w:t>
      </w:r>
    </w:p>
    <w:p w:rsidR="006F3644" w:rsidRDefault="006F3644"/>
    <w:p w:rsidR="006F3644" w:rsidRDefault="006F3644">
      <w:r>
        <w:t>Note that vltedit program will freeze while installing. Be Patient.</w:t>
      </w:r>
    </w:p>
    <w:p w:rsidR="00655C54" w:rsidRDefault="0067693A">
      <w:r>
        <w:t>Initial:</w:t>
      </w:r>
    </w:p>
    <w:p w:rsidR="007A7383" w:rsidRDefault="00F5255A">
      <w:r>
        <w:t>The global folder and the modscript which are numbered are necessary. Numbered modscripts should be used in the given sequence only, else there may be some node/value missing or incorrect, leading to crash or not so fun gameplay</w:t>
      </w:r>
    </w:p>
    <w:p w:rsidR="00DD1155" w:rsidRDefault="00DD1155">
      <w:r>
        <w:t>Update 1</w:t>
      </w:r>
      <w:r w:rsidR="0067693A">
        <w:t>:</w:t>
      </w:r>
    </w:p>
    <w:p w:rsidR="008A2D22" w:rsidRDefault="008A2D22">
      <w:r>
        <w:t>No need of order, the script now uses wizard.</w:t>
      </w:r>
    </w:p>
    <w:p w:rsidR="0067693A" w:rsidRDefault="0067693A">
      <w:r>
        <w:t>Some wrong verbalcode fix</w:t>
      </w:r>
    </w:p>
    <w:p w:rsidR="00DD1155" w:rsidRDefault="00DD1155">
      <w:r>
        <w:t>Include nikki to have car according to placer car tier</w:t>
      </w:r>
    </w:p>
    <w:p w:rsidR="00DD1155" w:rsidRDefault="00DD1155">
      <w:r>
        <w:t>Forgot to add dumptruck and firetruck in previous version</w:t>
      </w:r>
    </w:p>
    <w:p w:rsidR="00DD1155" w:rsidRDefault="008A2D22">
      <w:r>
        <w:t>Traffic pattern redesign</w:t>
      </w:r>
    </w:p>
    <w:p w:rsidR="00992093" w:rsidRDefault="00992093">
      <w:r>
        <w:t>911turbo is tier 3 car</w:t>
      </w:r>
    </w:p>
    <w:p w:rsidR="008A2D22" w:rsidRDefault="008A2D22">
      <w:r>
        <w:t>News van can be purchased</w:t>
      </w:r>
    </w:p>
    <w:p w:rsidR="0067693A" w:rsidRDefault="0067693A">
      <w:r>
        <w:t>Update 2: hope it doesn’t need update</w:t>
      </w:r>
      <w:bookmarkStart w:id="0" w:name="_GoBack"/>
      <w:bookmarkEnd w:id="0"/>
    </w:p>
    <w:sectPr w:rsidR="006769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974"/>
    <w:rsid w:val="00655C54"/>
    <w:rsid w:val="0067693A"/>
    <w:rsid w:val="006F3644"/>
    <w:rsid w:val="007A7383"/>
    <w:rsid w:val="008A2D22"/>
    <w:rsid w:val="00992093"/>
    <w:rsid w:val="00C60974"/>
    <w:rsid w:val="00DD1155"/>
    <w:rsid w:val="00F52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D0593"/>
  <w15:chartTrackingRefBased/>
  <w15:docId w15:val="{3381823A-A77D-4DE1-89CF-FD7C68BAF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126</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8</cp:revision>
  <dcterms:created xsi:type="dcterms:W3CDTF">2018-06-18T07:11:00Z</dcterms:created>
  <dcterms:modified xsi:type="dcterms:W3CDTF">2018-06-23T11:44:00Z</dcterms:modified>
</cp:coreProperties>
</file>